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7C47B664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январь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F325B1">
        <w:rPr>
          <w:rFonts w:ascii="Times New Roman" w:hAnsi="Times New Roman" w:cs="Times New Roman"/>
          <w:b/>
          <w:sz w:val="26"/>
          <w:szCs w:val="26"/>
        </w:rPr>
        <w:t>5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F325B1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533"/>
        <w:gridCol w:w="3520"/>
        <w:gridCol w:w="2307"/>
        <w:gridCol w:w="1820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206874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06874" w:rsidRPr="009A4512" w14:paraId="44CA6B2C" w14:textId="77777777" w:rsidTr="00206874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C38F02E" w14:textId="77777777" w:rsidR="00206874" w:rsidRPr="003B03A9" w:rsidRDefault="00206874" w:rsidP="00206874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BB4" w14:textId="2EC31F6C" w:rsidR="00206874" w:rsidRPr="00206874" w:rsidRDefault="00206874" w:rsidP="0020687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74">
              <w:rPr>
                <w:rFonts w:ascii="Times New Roman" w:hAnsi="Times New Roman" w:cs="Times New Roman"/>
                <w:sz w:val="20"/>
                <w:szCs w:val="20"/>
              </w:rPr>
              <w:t>Оказание услуг по проведению предрейсовых медицинских осмотров водителей, выпуску транспорта на линию и осуществлению комплексного контроля за соблюдением требований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2DCF" w14:textId="0E993E84" w:rsidR="00206874" w:rsidRPr="00206874" w:rsidRDefault="00206874" w:rsidP="0020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7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206874">
              <w:rPr>
                <w:rFonts w:ascii="Times New Roman" w:hAnsi="Times New Roman" w:cs="Times New Roman"/>
                <w:sz w:val="20"/>
                <w:szCs w:val="20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3ABC" w14:textId="27FFFDFC" w:rsidR="00206874" w:rsidRPr="00206874" w:rsidRDefault="00206874" w:rsidP="0020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74">
              <w:rPr>
                <w:rFonts w:ascii="Times New Roman" w:hAnsi="Times New Roman" w:cs="Times New Roman"/>
                <w:sz w:val="20"/>
                <w:szCs w:val="20"/>
              </w:rPr>
              <w:t>53123226677250000010000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4A5" w14:textId="1FD5E26A" w:rsidR="00206874" w:rsidRPr="00206874" w:rsidRDefault="00206874" w:rsidP="0020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74">
              <w:rPr>
                <w:rFonts w:ascii="Times New Roman" w:hAnsi="Times New Roman" w:cs="Times New Roman"/>
                <w:sz w:val="20"/>
                <w:szCs w:val="20"/>
              </w:rPr>
              <w:t>49 576,00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D2CA" w14:textId="265A0622" w:rsidR="00206874" w:rsidRPr="00206874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06874" w:rsidRPr="009A4512" w14:paraId="1419BC52" w14:textId="77777777" w:rsidTr="00206874">
        <w:tc>
          <w:tcPr>
            <w:tcW w:w="150" w:type="pct"/>
            <w:vAlign w:val="center"/>
          </w:tcPr>
          <w:p w14:paraId="0784E51F" w14:textId="77777777" w:rsidR="00206874" w:rsidRPr="003B03A9" w:rsidRDefault="00206874" w:rsidP="00206874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206874" w:rsidRPr="009A4512" w:rsidRDefault="00206874" w:rsidP="0020687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206874" w:rsidRPr="009A4512" w:rsidRDefault="00206874" w:rsidP="0020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6874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206874" w:rsidRPr="003B03A9" w:rsidRDefault="00206874" w:rsidP="00206874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206874" w:rsidRPr="009A4512" w:rsidRDefault="00206874" w:rsidP="00206874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6874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206874" w:rsidRPr="003B03A9" w:rsidRDefault="00206874" w:rsidP="00206874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206874" w:rsidRPr="009A4512" w:rsidRDefault="00206874" w:rsidP="00206874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5BC43336" w:rsidR="00206874" w:rsidRPr="00CA2BAC" w:rsidRDefault="00894962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206 740,55</w:t>
            </w:r>
          </w:p>
        </w:tc>
        <w:tc>
          <w:tcPr>
            <w:tcW w:w="0" w:type="auto"/>
            <w:vAlign w:val="center"/>
          </w:tcPr>
          <w:p w14:paraId="302FF3A9" w14:textId="5E6C5FEE" w:rsidR="00206874" w:rsidRPr="00F022E8" w:rsidRDefault="00894962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06874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206874" w:rsidRPr="009A4512" w:rsidRDefault="00206874" w:rsidP="00206874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206874" w:rsidRPr="009A4512" w:rsidRDefault="00206874" w:rsidP="00206874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3E9F213A" w:rsidR="00206874" w:rsidRPr="00D50C8B" w:rsidRDefault="00894962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256 316,55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057A20E8" w:rsidR="00206874" w:rsidRPr="00D50C8B" w:rsidRDefault="00894962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19</w:t>
            </w:r>
          </w:p>
        </w:tc>
      </w:tr>
      <w:tr w:rsidR="00206874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206874" w:rsidRPr="009A4512" w:rsidRDefault="00206874" w:rsidP="00206874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4962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894962" w:rsidRPr="009A4512" w:rsidRDefault="00894962" w:rsidP="0089496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2B66FF86" w:rsidR="00894962" w:rsidRPr="009A4512" w:rsidRDefault="00894962" w:rsidP="008949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206 740,55</w:t>
            </w:r>
          </w:p>
        </w:tc>
        <w:tc>
          <w:tcPr>
            <w:tcW w:w="0" w:type="auto"/>
            <w:vAlign w:val="center"/>
          </w:tcPr>
          <w:p w14:paraId="3A05FFA2" w14:textId="159E801C" w:rsidR="00894962" w:rsidRPr="00894962" w:rsidRDefault="00894962" w:rsidP="008949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894962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894962" w:rsidRPr="009A4512" w:rsidRDefault="00894962" w:rsidP="0089496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0354789D" w:rsidR="00894962" w:rsidRPr="00894962" w:rsidRDefault="00894962" w:rsidP="008949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5AA3C074" w:rsidR="00894962" w:rsidRPr="00894962" w:rsidRDefault="00894962" w:rsidP="008949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4962" w:rsidRPr="009A4512" w14:paraId="4CD8C6FD" w14:textId="77777777" w:rsidTr="00894962">
        <w:tc>
          <w:tcPr>
            <w:tcW w:w="0" w:type="auto"/>
            <w:gridSpan w:val="4"/>
            <w:vAlign w:val="center"/>
          </w:tcPr>
          <w:p w14:paraId="549899D6" w14:textId="77777777" w:rsidR="00894962" w:rsidRPr="009A4512" w:rsidRDefault="00894962" w:rsidP="0089496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894962" w:rsidRPr="009A4512" w:rsidRDefault="00894962" w:rsidP="00894962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0C360537" w:rsidR="00894962" w:rsidRPr="0008238B" w:rsidRDefault="00894962" w:rsidP="008949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AF">
              <w:rPr>
                <w:rFonts w:ascii="Times New Roman" w:hAnsi="Times New Roman" w:cs="Times New Roman"/>
                <w:sz w:val="20"/>
                <w:szCs w:val="20"/>
              </w:rPr>
              <w:t>49 576,00</w:t>
            </w:r>
          </w:p>
        </w:tc>
        <w:tc>
          <w:tcPr>
            <w:tcW w:w="0" w:type="auto"/>
            <w:vAlign w:val="center"/>
          </w:tcPr>
          <w:p w14:paraId="782C0C17" w14:textId="13D7CB6F" w:rsidR="00894962" w:rsidRPr="0008238B" w:rsidRDefault="00894962" w:rsidP="008949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4962" w:rsidRPr="009A4512" w14:paraId="02F42296" w14:textId="77777777" w:rsidTr="00894962">
        <w:tc>
          <w:tcPr>
            <w:tcW w:w="0" w:type="auto"/>
            <w:gridSpan w:val="4"/>
            <w:vAlign w:val="center"/>
            <w:hideMark/>
          </w:tcPr>
          <w:p w14:paraId="3356C2D5" w14:textId="77777777" w:rsidR="00894962" w:rsidRPr="009A4512" w:rsidRDefault="00894962" w:rsidP="00894962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4180C9D4" w:rsidR="00894962" w:rsidRPr="0008238B" w:rsidRDefault="00894962" w:rsidP="008949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AF">
              <w:rPr>
                <w:rFonts w:ascii="Times New Roman" w:hAnsi="Times New Roman" w:cs="Times New Roman"/>
                <w:sz w:val="20"/>
                <w:szCs w:val="20"/>
              </w:rPr>
              <w:t>49 576,00</w:t>
            </w:r>
          </w:p>
        </w:tc>
        <w:tc>
          <w:tcPr>
            <w:tcW w:w="0" w:type="auto"/>
            <w:vAlign w:val="center"/>
          </w:tcPr>
          <w:p w14:paraId="3B172BB2" w14:textId="58A41313" w:rsidR="00894962" w:rsidRPr="0008238B" w:rsidRDefault="00894962" w:rsidP="008949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24204EA5" w:rsidR="0070189C" w:rsidRPr="00BC6FB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F325B1">
        <w:rPr>
          <w:rFonts w:ascii="Times New Roman" w:hAnsi="Times New Roman" w:cs="Times New Roman"/>
          <w:sz w:val="26"/>
          <w:szCs w:val="26"/>
          <w:lang w:val="en-US"/>
        </w:rPr>
        <w:t>7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8917EC">
        <w:rPr>
          <w:rFonts w:ascii="Times New Roman" w:hAnsi="Times New Roman" w:cs="Times New Roman"/>
          <w:sz w:val="26"/>
          <w:szCs w:val="26"/>
        </w:rPr>
        <w:t>2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F325B1">
        <w:rPr>
          <w:rFonts w:ascii="Times New Roman" w:hAnsi="Times New Roman" w:cs="Times New Roman"/>
          <w:sz w:val="26"/>
          <w:szCs w:val="26"/>
          <w:lang w:val="en-US"/>
        </w:rPr>
        <w:t>5</w:t>
      </w:r>
    </w:p>
    <w:sectPr w:rsidR="0070189C" w:rsidRPr="00BC6FB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6874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917EC"/>
    <w:rsid w:val="00894962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73BB7"/>
    <w:rsid w:val="00B91D0E"/>
    <w:rsid w:val="00BA66A2"/>
    <w:rsid w:val="00BC6FBC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325B1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180</cp:revision>
  <cp:lastPrinted>2021-12-28T06:20:00Z</cp:lastPrinted>
  <dcterms:created xsi:type="dcterms:W3CDTF">2021-10-04T11:59:00Z</dcterms:created>
  <dcterms:modified xsi:type="dcterms:W3CDTF">2025-02-07T07:00:00Z</dcterms:modified>
</cp:coreProperties>
</file>